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F60E" w14:textId="2C041FCE" w:rsidR="009C5306" w:rsidRDefault="009C5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Aluetiedote 01-2022</w:t>
      </w:r>
    </w:p>
    <w:p w14:paraId="7DA93693" w14:textId="3544F4C8" w:rsidR="007F2023" w:rsidRPr="004420CF" w:rsidRDefault="006D083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2F33738" wp14:editId="05592129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1188085" cy="200660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CC" w:rsidRPr="004420CF">
        <w:rPr>
          <w:rFonts w:ascii="Arial" w:hAnsi="Arial" w:cs="Arial"/>
          <w:b/>
        </w:rPr>
        <w:t>Alueen 3 k</w:t>
      </w:r>
      <w:r w:rsidR="007F2023" w:rsidRPr="004420CF">
        <w:rPr>
          <w:rFonts w:ascii="Arial" w:hAnsi="Arial" w:cs="Arial"/>
          <w:b/>
        </w:rPr>
        <w:t>erhojen puheenjohtajille</w:t>
      </w:r>
      <w:r w:rsidR="00DC7821">
        <w:rPr>
          <w:rFonts w:ascii="Arial" w:hAnsi="Arial" w:cs="Arial"/>
          <w:b/>
        </w:rPr>
        <w:tab/>
      </w:r>
      <w:r w:rsidR="00DC7821">
        <w:rPr>
          <w:rFonts w:ascii="Arial" w:hAnsi="Arial" w:cs="Arial"/>
          <w:b/>
        </w:rPr>
        <w:tab/>
      </w:r>
    </w:p>
    <w:p w14:paraId="42C10A25" w14:textId="284FD985" w:rsidR="001A0ACD" w:rsidRPr="001A0ACD" w:rsidRDefault="006D083C" w:rsidP="001A0ACD">
      <w:pPr>
        <w:rPr>
          <w:rFonts w:ascii="Arial" w:hAnsi="Arial" w:cs="Arial"/>
        </w:rPr>
      </w:pPr>
      <w:r>
        <w:rPr>
          <w:rFonts w:ascii="Arial" w:hAnsi="Arial" w:cs="Arial"/>
        </w:rPr>
        <w:t>Satoisaa</w:t>
      </w:r>
      <w:r w:rsidR="001A0ACD" w:rsidRPr="001A0ACD">
        <w:rPr>
          <w:rFonts w:ascii="Arial" w:hAnsi="Arial" w:cs="Arial"/>
        </w:rPr>
        <w:t xml:space="preserve"> loppukesää hyvät kerhojen puheenjohtajat!</w:t>
      </w:r>
    </w:p>
    <w:p w14:paraId="02AEFF1E" w14:textId="77777777" w:rsidR="001A0ACD" w:rsidRPr="001A0ACD" w:rsidRDefault="001A0ACD" w:rsidP="001A0ACD">
      <w:pPr>
        <w:rPr>
          <w:rFonts w:ascii="Arial" w:hAnsi="Arial" w:cs="Arial"/>
        </w:rPr>
      </w:pPr>
    </w:p>
    <w:p w14:paraId="0E7DD4EE" w14:textId="0335FC97" w:rsidR="001A0ACD" w:rsidRDefault="001A0ACD" w:rsidP="001A0ACD">
      <w:pPr>
        <w:rPr>
          <w:rFonts w:ascii="Arial" w:hAnsi="Arial" w:cs="Arial"/>
        </w:rPr>
      </w:pPr>
      <w:r w:rsidRPr="001A0ACD">
        <w:rPr>
          <w:rFonts w:ascii="Arial" w:hAnsi="Arial" w:cs="Arial"/>
        </w:rPr>
        <w:t xml:space="preserve">Toivottavasti kesänne on ollut rentouttava ja </w:t>
      </w:r>
      <w:r w:rsidR="00C87C01">
        <w:rPr>
          <w:rFonts w:ascii="Arial" w:hAnsi="Arial" w:cs="Arial"/>
        </w:rPr>
        <w:t>antoisa</w:t>
      </w:r>
      <w:r w:rsidRPr="001A0ACD">
        <w:rPr>
          <w:rFonts w:ascii="Arial" w:hAnsi="Arial" w:cs="Arial"/>
        </w:rPr>
        <w:t xml:space="preserve">. Lämmöstä ja auringosta olemme </w:t>
      </w:r>
      <w:r w:rsidR="006D083C">
        <w:rPr>
          <w:rFonts w:ascii="Arial" w:hAnsi="Arial" w:cs="Arial"/>
        </w:rPr>
        <w:t xml:space="preserve">varmaankin kaikki </w:t>
      </w:r>
      <w:r w:rsidRPr="001A0ACD">
        <w:rPr>
          <w:rFonts w:ascii="Arial" w:hAnsi="Arial" w:cs="Arial"/>
        </w:rPr>
        <w:t>saaneet nautti</w:t>
      </w:r>
      <w:r w:rsidR="000224B7">
        <w:rPr>
          <w:rFonts w:ascii="Arial" w:hAnsi="Arial" w:cs="Arial"/>
        </w:rPr>
        <w:t>a</w:t>
      </w:r>
      <w:r w:rsidRPr="001A0ACD">
        <w:rPr>
          <w:rFonts w:ascii="Arial" w:hAnsi="Arial" w:cs="Arial"/>
        </w:rPr>
        <w:t xml:space="preserve"> </w:t>
      </w:r>
      <w:r w:rsidR="006D083C">
        <w:rPr>
          <w:rFonts w:ascii="Arial" w:hAnsi="Arial" w:cs="Arial"/>
        </w:rPr>
        <w:t>ja edelleen lämpöä riittää</w:t>
      </w:r>
      <w:r w:rsidRPr="001A0ACD">
        <w:rPr>
          <w:rFonts w:ascii="Segoe UI Emoji" w:hAnsi="Segoe UI Emoji" w:cs="Segoe UI Emoji"/>
        </w:rPr>
        <w:t>☀</w:t>
      </w:r>
      <w:r w:rsidRPr="001A0ACD">
        <w:rPr>
          <w:rFonts w:ascii="Arial" w:hAnsi="Arial" w:cs="Arial"/>
        </w:rPr>
        <w:t>️</w:t>
      </w:r>
    </w:p>
    <w:p w14:paraId="55ADEFFE" w14:textId="179148AE" w:rsidR="00027A38" w:rsidRPr="001A0ACD" w:rsidRDefault="00027A38" w:rsidP="001A0ACD">
      <w:pPr>
        <w:rPr>
          <w:rFonts w:ascii="Arial" w:hAnsi="Arial" w:cs="Arial"/>
        </w:rPr>
      </w:pPr>
      <w:r>
        <w:rPr>
          <w:rFonts w:ascii="Arial" w:hAnsi="Arial" w:cs="Arial"/>
        </w:rPr>
        <w:t>Minä, Aluejohtaja Anneli Leppänen, sekä Vara-aluejohtaja Marja</w:t>
      </w:r>
      <w:r w:rsidR="00C87C01">
        <w:rPr>
          <w:rFonts w:ascii="Arial" w:hAnsi="Arial" w:cs="Arial"/>
        </w:rPr>
        <w:t>-Leena</w:t>
      </w:r>
      <w:r>
        <w:rPr>
          <w:rFonts w:ascii="Arial" w:hAnsi="Arial" w:cs="Arial"/>
        </w:rPr>
        <w:t xml:space="preserve"> Ilmakangas olemme nyt kauden 2022-2023 työpari alueellamme ja lähestymme tässä ensimmäisellä tieotteellamme kerhoja.  Osoitteina käytämme tässä lähetyksessä kerhojen @zonta.fi osoitteita. Jos haluat että käytämme muuta sähköpostiosoitetta, laita vastausviestissä tietoa tulemaan. Ja jotta tiedämme, </w:t>
      </w:r>
      <w:r w:rsidR="00C87C01">
        <w:rPr>
          <w:rFonts w:ascii="Arial" w:hAnsi="Arial" w:cs="Arial"/>
        </w:rPr>
        <w:t>löytääkö tämä kirje kaikille puheenjohtajille näin osoitettuna, laita vastausviesti kun olet saanut tiedotteen.</w:t>
      </w:r>
    </w:p>
    <w:p w14:paraId="089E5A9D" w14:textId="77777777" w:rsidR="0005740F" w:rsidRDefault="006935F5" w:rsidP="001A0ACD">
      <w:pPr>
        <w:rPr>
          <w:rFonts w:ascii="Arial" w:hAnsi="Arial" w:cs="Arial"/>
        </w:rPr>
      </w:pPr>
      <w:r>
        <w:rPr>
          <w:rFonts w:ascii="Arial" w:hAnsi="Arial" w:cs="Arial"/>
        </w:rPr>
        <w:t>Zonta-toiminta kerhoissanne on jo alkanut tai pian alkamassa ja evästeitä, ideoita ja tietoa puolin ja toisin jo kaivataan</w:t>
      </w:r>
      <w:r w:rsidR="001A0ACD" w:rsidRPr="001A0ACD">
        <w:rPr>
          <w:rFonts w:ascii="Arial" w:hAnsi="Arial" w:cs="Arial"/>
        </w:rPr>
        <w:t xml:space="preserve">. </w:t>
      </w:r>
    </w:p>
    <w:p w14:paraId="3B1DFD8E" w14:textId="02D29EFD" w:rsidR="001A0ACD" w:rsidRPr="001A0ACD" w:rsidRDefault="00C87C01" w:rsidP="001A0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Hampurin Conventionin delegaatit ovat varmaan jo suurelta osin kuulumisia kertoilleet tai ovat lähiaikoina </w:t>
      </w:r>
      <w:r w:rsidR="0005740F">
        <w:rPr>
          <w:rFonts w:ascii="Arial" w:hAnsi="Arial" w:cs="Arial"/>
        </w:rPr>
        <w:t xml:space="preserve">terveisiä tuomassa. Piirin ja ZI:n </w:t>
      </w:r>
      <w:r w:rsidR="004F6E82">
        <w:rPr>
          <w:rFonts w:ascii="Arial" w:hAnsi="Arial" w:cs="Arial"/>
        </w:rPr>
        <w:t xml:space="preserve">elokuun </w:t>
      </w:r>
      <w:r w:rsidR="0005740F">
        <w:rPr>
          <w:rFonts w:ascii="Arial" w:hAnsi="Arial" w:cs="Arial"/>
        </w:rPr>
        <w:t xml:space="preserve">uutiskirjeitä on jo </w:t>
      </w:r>
      <w:r w:rsidR="004F6E82">
        <w:rPr>
          <w:rFonts w:ascii="Arial" w:hAnsi="Arial" w:cs="Arial"/>
        </w:rPr>
        <w:t>puheenjohtajat ja jäsenet saaneet</w:t>
      </w:r>
      <w:r w:rsidR="0005740F">
        <w:rPr>
          <w:rFonts w:ascii="Arial" w:hAnsi="Arial" w:cs="Arial"/>
        </w:rPr>
        <w:t xml:space="preserve">. </w:t>
      </w:r>
      <w:r w:rsidR="000224B7">
        <w:rPr>
          <w:rFonts w:ascii="Arial" w:hAnsi="Arial" w:cs="Arial"/>
        </w:rPr>
        <w:t xml:space="preserve">Piirihallitus ja </w:t>
      </w:r>
      <w:r w:rsidR="00A10084">
        <w:rPr>
          <w:rFonts w:ascii="Arial" w:hAnsi="Arial" w:cs="Arial"/>
        </w:rPr>
        <w:t xml:space="preserve">Piirin </w:t>
      </w:r>
      <w:r w:rsidR="000224B7">
        <w:rPr>
          <w:rFonts w:ascii="Arial" w:hAnsi="Arial" w:cs="Arial"/>
        </w:rPr>
        <w:t>jäsenyystoimikunta</w:t>
      </w:r>
      <w:r w:rsidR="0005740F">
        <w:rPr>
          <w:rFonts w:ascii="Arial" w:hAnsi="Arial" w:cs="Arial"/>
        </w:rPr>
        <w:t>kin</w:t>
      </w:r>
      <w:r w:rsidR="000224B7">
        <w:rPr>
          <w:rFonts w:ascii="Arial" w:hAnsi="Arial" w:cs="Arial"/>
        </w:rPr>
        <w:t xml:space="preserve"> ovat ennättäneet kokoontua</w:t>
      </w:r>
      <w:r w:rsidR="0005740F">
        <w:rPr>
          <w:rFonts w:ascii="Arial" w:hAnsi="Arial" w:cs="Arial"/>
        </w:rPr>
        <w:t>. T</w:t>
      </w:r>
      <w:r w:rsidR="000224B7">
        <w:rPr>
          <w:rFonts w:ascii="Arial" w:hAnsi="Arial" w:cs="Arial"/>
        </w:rPr>
        <w:t>ässä kirjeessä terveisiä n</w:t>
      </w:r>
      <w:r w:rsidR="00170E77">
        <w:rPr>
          <w:rFonts w:ascii="Arial" w:hAnsi="Arial" w:cs="Arial"/>
        </w:rPr>
        <w:t>äi</w:t>
      </w:r>
      <w:r w:rsidR="000224B7">
        <w:rPr>
          <w:rFonts w:ascii="Arial" w:hAnsi="Arial" w:cs="Arial"/>
        </w:rPr>
        <w:t>stä kokouksista</w:t>
      </w:r>
      <w:r w:rsidR="0005740F">
        <w:rPr>
          <w:rFonts w:ascii="Arial" w:hAnsi="Arial" w:cs="Arial"/>
        </w:rPr>
        <w:t xml:space="preserve"> ja muistutuksia ja linkkejä uutiskirjeiden ajankohtaisimpiin asioihin.</w:t>
      </w:r>
    </w:p>
    <w:p w14:paraId="59EB9BB0" w14:textId="77777777" w:rsidR="001A0ACD" w:rsidRPr="001A0ACD" w:rsidRDefault="001A0ACD" w:rsidP="001A0ACD">
      <w:pPr>
        <w:rPr>
          <w:rFonts w:ascii="Arial" w:hAnsi="Arial" w:cs="Arial"/>
        </w:rPr>
      </w:pPr>
    </w:p>
    <w:p w14:paraId="3EC0A3FA" w14:textId="35640D16" w:rsidR="001A0ACD" w:rsidRPr="001A0ACD" w:rsidRDefault="00E06285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Piirin jäsenyystoimiku</w:t>
      </w:r>
      <w:r w:rsidR="002367F9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nta</w:t>
      </w: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 xml:space="preserve"> kouluttaa, otteita uutiskirjeestä</w:t>
      </w:r>
    </w:p>
    <w:p w14:paraId="409FE30B" w14:textId="77777777" w:rsidR="0057045A" w:rsidRDefault="0057045A" w:rsidP="001A0ACD">
      <w:pPr>
        <w:rPr>
          <w:rStyle w:val="Voimakas"/>
          <w:rFonts w:ascii="Helvetica" w:hAnsi="Helvetica" w:cs="Helvetica"/>
          <w:color w:val="222222"/>
          <w:shd w:val="clear" w:color="auto" w:fill="FFFFFF"/>
        </w:rPr>
      </w:pPr>
    </w:p>
    <w:p w14:paraId="4DC1348A" w14:textId="1D82DE89" w:rsidR="00E06285" w:rsidRDefault="00E06285" w:rsidP="001A0ACD">
      <w:pPr>
        <w:rPr>
          <w:rStyle w:val="Voimakas"/>
          <w:rFonts w:ascii="Helvetica" w:hAnsi="Helvetica" w:cs="Helvetica"/>
          <w:color w:val="222222"/>
          <w:shd w:val="clear" w:color="auto" w:fill="FFFFFF"/>
        </w:rPr>
      </w:pPr>
      <w:r>
        <w:rPr>
          <w:rStyle w:val="Voimakas"/>
          <w:rFonts w:ascii="Helvetica" w:hAnsi="Helvetica" w:cs="Helvetica"/>
          <w:color w:val="222222"/>
          <w:shd w:val="clear" w:color="auto" w:fill="FFFFFF"/>
        </w:rPr>
        <w:t>SIHTEERIKOULUTUS maanantaina 12.9. klo 18-19.30</w:t>
      </w:r>
      <w:r>
        <w:rPr>
          <w:rFonts w:ascii="Helvetica" w:hAnsi="Helvetica" w:cs="Helvetica"/>
          <w:b/>
          <w:bCs/>
          <w:color w:val="222222"/>
          <w:shd w:val="clear" w:color="auto" w:fill="FFFFFF"/>
        </w:rPr>
        <w:br/>
      </w:r>
      <w:r>
        <w:rPr>
          <w:rStyle w:val="Voimakas"/>
          <w:rFonts w:ascii="Helvetica" w:hAnsi="Helvetica" w:cs="Helvetica"/>
          <w:color w:val="222222"/>
          <w:shd w:val="clear" w:color="auto" w:fill="FFFFFF"/>
        </w:rPr>
        <w:t>PUHEENJOHTAJAKOULUTUS tiistaina 13.9. klo 18-19.30</w:t>
      </w:r>
    </w:p>
    <w:p w14:paraId="6C3DE41A" w14:textId="4ACB0A3F" w:rsidR="00E06285" w:rsidRDefault="002367F9" w:rsidP="001A0ACD">
      <w:pPr>
        <w:rPr>
          <w:rStyle w:val="Voimakas"/>
          <w:rFonts w:ascii="Helvetica" w:hAnsi="Helvetica" w:cs="Helvetica"/>
          <w:color w:val="222222"/>
          <w:shd w:val="clear" w:color="auto" w:fill="FFFFFF"/>
        </w:rPr>
      </w:pPr>
      <w:r>
        <w:rPr>
          <w:rStyle w:val="Voimakas"/>
          <w:rFonts w:ascii="Helvetica" w:hAnsi="Helvetica" w:cs="Helvetica"/>
          <w:color w:val="222222"/>
          <w:shd w:val="clear" w:color="auto" w:fill="FFFFFF"/>
        </w:rPr>
        <w:t>Koulutukset t</w:t>
      </w:r>
      <w:r w:rsidR="00E06285">
        <w:rPr>
          <w:rStyle w:val="Voimakas"/>
          <w:rFonts w:ascii="Helvetica" w:hAnsi="Helvetica" w:cs="Helvetica"/>
          <w:color w:val="222222"/>
          <w:shd w:val="clear" w:color="auto" w:fill="FFFFFF"/>
        </w:rPr>
        <w:t>oteutuvat Teams-yhteydellä. Laittakaa koulutukset jo kalentereihin, tarkempaa tietoa tulee lähempänä ajankohtaa.</w:t>
      </w:r>
    </w:p>
    <w:p w14:paraId="39BB9A9B" w14:textId="77777777" w:rsidR="0057045A" w:rsidRDefault="002367F9" w:rsidP="001A0ACD">
      <w:pPr>
        <w:rPr>
          <w:rFonts w:ascii="Lato" w:hAnsi="Lato"/>
          <w:color w:val="222222"/>
          <w:shd w:val="clear" w:color="auto" w:fill="FFFFFF"/>
        </w:rPr>
      </w:pPr>
      <w:r>
        <w:rPr>
          <w:rFonts w:ascii="Lato" w:hAnsi="Lato"/>
          <w:color w:val="222222"/>
          <w:shd w:val="clear" w:color="auto" w:fill="FFFFFF"/>
        </w:rPr>
        <w:t xml:space="preserve">Toinen kauden alkuun istuva koulutus on Conventionissa päätettyjen sääntömuutosten vaikutukset kerhojen toimintaan ja kansainvälisten palvelu- ja stipendiohjelmien esittely sekä varainkeruutavoitteiden kirkastaminen kerhoille. </w:t>
      </w:r>
    </w:p>
    <w:p w14:paraId="1C70B57E" w14:textId="3346AF30" w:rsidR="002367F9" w:rsidRDefault="002367F9" w:rsidP="001A0ACD">
      <w:pPr>
        <w:rPr>
          <w:rFonts w:ascii="Arial" w:hAnsi="Arial" w:cs="Arial"/>
        </w:rPr>
      </w:pPr>
      <w:r>
        <w:rPr>
          <w:rFonts w:ascii="Lato" w:hAnsi="Lato"/>
          <w:color w:val="222222"/>
          <w:shd w:val="clear" w:color="auto" w:fill="FFFFFF"/>
        </w:rPr>
        <w:t>Rahastonhoitajien koulutus on suunniteltu pidettäväksi todennäköisesti vasta keväämmällä, kun jäsenmaksujen maksun aika lähestyy.</w:t>
      </w:r>
      <w:r w:rsidR="001A0ACD" w:rsidRPr="001A0ACD">
        <w:rPr>
          <w:rFonts w:ascii="Arial" w:hAnsi="Arial" w:cs="Arial"/>
        </w:rPr>
        <w:t xml:space="preserve"> </w:t>
      </w:r>
    </w:p>
    <w:p w14:paraId="5E0FEA4D" w14:textId="72D25330" w:rsidR="001A0ACD" w:rsidRDefault="001A0ACD" w:rsidP="001A0ACD">
      <w:pPr>
        <w:rPr>
          <w:rFonts w:ascii="Arial" w:hAnsi="Arial" w:cs="Arial"/>
        </w:rPr>
      </w:pPr>
      <w:r w:rsidRPr="001A0ACD">
        <w:rPr>
          <w:rFonts w:ascii="Arial" w:hAnsi="Arial" w:cs="Arial"/>
        </w:rPr>
        <w:t>Seuratkaa Piirin uutiskirje</w:t>
      </w:r>
      <w:r w:rsidR="007A7FB2">
        <w:rPr>
          <w:rFonts w:ascii="Arial" w:hAnsi="Arial" w:cs="Arial"/>
        </w:rPr>
        <w:t>i</w:t>
      </w:r>
      <w:r w:rsidRPr="001A0ACD">
        <w:rPr>
          <w:rFonts w:ascii="Arial" w:hAnsi="Arial" w:cs="Arial"/>
        </w:rPr>
        <w:t>tä ja nettisivuja</w:t>
      </w:r>
      <w:r w:rsidR="002367F9">
        <w:rPr>
          <w:rFonts w:ascii="Arial" w:hAnsi="Arial" w:cs="Arial"/>
        </w:rPr>
        <w:t xml:space="preserve">. </w:t>
      </w:r>
      <w:r w:rsidR="002367F9">
        <w:rPr>
          <w:rFonts w:ascii="Arial" w:hAnsi="Arial" w:cs="Arial"/>
        </w:rPr>
        <w:t>Koulutuksiin ovat tervetulleita jäsenistöstä muutkin kuin ao. virkailijat</w:t>
      </w:r>
      <w:r w:rsidR="0057045A">
        <w:rPr>
          <w:rFonts w:ascii="Arial" w:hAnsi="Arial" w:cs="Arial"/>
        </w:rPr>
        <w:t xml:space="preserve">. </w:t>
      </w:r>
    </w:p>
    <w:p w14:paraId="0EC5DE96" w14:textId="238D9E22" w:rsidR="0057045A" w:rsidRDefault="0057045A" w:rsidP="001A0ACD">
      <w:pPr>
        <w:rPr>
          <w:rFonts w:ascii="Arial" w:hAnsi="Arial" w:cs="Arial"/>
        </w:rPr>
      </w:pPr>
      <w:r>
        <w:rPr>
          <w:rFonts w:ascii="Arial" w:hAnsi="Arial" w:cs="Arial"/>
        </w:rPr>
        <w:t>Mitä muuta koulutusta kerhoissa tarvitaan. Esittäkää toiveitanne meille aluejohtajille, niin viemme n</w:t>
      </w:r>
      <w:r w:rsidR="007A7FB2">
        <w:rPr>
          <w:rFonts w:ascii="Arial" w:hAnsi="Arial" w:cs="Arial"/>
        </w:rPr>
        <w:t>e Jäsenyystoimikunnan tietoon.</w:t>
      </w:r>
    </w:p>
    <w:p w14:paraId="66B12350" w14:textId="34A4B34B" w:rsidR="0057045A" w:rsidRDefault="0057045A" w:rsidP="001A0ACD">
      <w:pPr>
        <w:rPr>
          <w:rFonts w:ascii="Arial" w:hAnsi="Arial" w:cs="Arial"/>
        </w:rPr>
      </w:pPr>
    </w:p>
    <w:p w14:paraId="2D7F080F" w14:textId="7D64E9AF" w:rsidR="0057045A" w:rsidRDefault="0057045A" w:rsidP="001A0ACD">
      <w:pPr>
        <w:rPr>
          <w:rFonts w:ascii="Arial" w:hAnsi="Arial" w:cs="Arial"/>
        </w:rPr>
      </w:pPr>
    </w:p>
    <w:p w14:paraId="2365CE4B" w14:textId="13A7E67F" w:rsidR="0057045A" w:rsidRDefault="0057045A" w:rsidP="001A0ACD">
      <w:pPr>
        <w:rPr>
          <w:rFonts w:ascii="Arial" w:hAnsi="Arial" w:cs="Arial"/>
        </w:rPr>
      </w:pPr>
    </w:p>
    <w:p w14:paraId="0326A3A7" w14:textId="77777777" w:rsidR="00C12800" w:rsidRDefault="00DB539B" w:rsidP="00DB539B">
      <w:pPr>
        <w:shd w:val="clear" w:color="auto" w:fill="FFFFFF"/>
        <w:spacing w:after="0" w:line="488" w:lineRule="atLeast"/>
        <w:outlineLvl w:val="0"/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</w:pPr>
      <w:r w:rsidRPr="00DB539B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lastRenderedPageBreak/>
        <w:t>Seinäjoen piirikokou</w:t>
      </w:r>
      <w:r w:rsidR="00C12800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>s</w:t>
      </w:r>
      <w:r w:rsidRPr="00DB539B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 xml:space="preserve"> 7.-9.10. </w:t>
      </w:r>
      <w:r w:rsidR="00C12800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 xml:space="preserve"> ME VAHVAT NAISET</w:t>
      </w:r>
    </w:p>
    <w:p w14:paraId="46A6F1A3" w14:textId="77777777" w:rsidR="00170E77" w:rsidRDefault="00DB539B" w:rsidP="00170E77">
      <w:pP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</w:pPr>
      <w:r w:rsidRPr="00DB539B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>ilmoittautuminen on alkanut</w:t>
      </w:r>
      <w:r w:rsidR="00170E77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 xml:space="preserve">  </w:t>
      </w:r>
    </w:p>
    <w:p w14:paraId="72EE8591" w14:textId="7E2A9446" w:rsidR="00170E77" w:rsidRDefault="00170E77" w:rsidP="00170E77">
      <w:pPr>
        <w:rPr>
          <w:rFonts w:ascii="Arial" w:hAnsi="Arial" w:cs="Arial"/>
        </w:rPr>
      </w:pPr>
      <w:hyperlink r:id="rId8" w:history="1">
        <w:r w:rsidRPr="009D60C8">
          <w:rPr>
            <w:rStyle w:val="Hyperlinkki"/>
            <w:rFonts w:ascii="Arial" w:hAnsi="Arial" w:cs="Arial"/>
          </w:rPr>
          <w:t>https://zont</w:t>
        </w:r>
        <w:r w:rsidRPr="009D60C8">
          <w:rPr>
            <w:rStyle w:val="Hyperlinkki"/>
            <w:rFonts w:ascii="Arial" w:hAnsi="Arial" w:cs="Arial"/>
          </w:rPr>
          <w:t>a</w:t>
        </w:r>
        <w:r w:rsidRPr="009D60C8">
          <w:rPr>
            <w:rStyle w:val="Hyperlinkki"/>
            <w:rFonts w:ascii="Arial" w:hAnsi="Arial" w:cs="Arial"/>
          </w:rPr>
          <w:t>.fi/piirikokous2022/</w:t>
        </w:r>
      </w:hyperlink>
      <w:r>
        <w:rPr>
          <w:rFonts w:ascii="Arial" w:hAnsi="Arial" w:cs="Arial"/>
        </w:rPr>
        <w:t xml:space="preserve">      tästä linkistä ajankohtainen tieto ja aineistot</w:t>
      </w:r>
    </w:p>
    <w:p w14:paraId="4F973237" w14:textId="77777777" w:rsidR="00170E77" w:rsidRDefault="00170E77" w:rsidP="00170E77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16483B">
        <w:rPr>
          <w:rFonts w:ascii="Arial" w:hAnsi="Arial" w:cs="Arial"/>
        </w:rPr>
        <w:t>Huomaa</w:t>
      </w:r>
      <w:r>
        <w:rPr>
          <w:rFonts w:ascii="Arial" w:hAnsi="Arial" w:cs="Arial"/>
        </w:rPr>
        <w:t xml:space="preserve"> kerhon edustajien ja valtakirjojen ilmoittaminen 18.9.2022 mennessä</w:t>
      </w:r>
    </w:p>
    <w:p w14:paraId="766E5466" w14:textId="4F32F1AA" w:rsidR="00170E77" w:rsidRDefault="00170E77" w:rsidP="00170E77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Kerhon poisnukkunee</w:t>
      </w:r>
      <w:r w:rsidR="008D634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jäsenet ilmoitetaan 18.9.2022 mennessä </w:t>
      </w:r>
    </w:p>
    <w:p w14:paraId="01A8C6E4" w14:textId="77777777" w:rsidR="00170E77" w:rsidRPr="0016483B" w:rsidRDefault="00170E77" w:rsidP="00170E77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Ilmoittautumisen ”Early Bird” hinta 9.9.2022 saakka 30,00 euroa</w:t>
      </w:r>
    </w:p>
    <w:p w14:paraId="2BF6624D" w14:textId="6909111B" w:rsidR="00C12800" w:rsidRDefault="00C12800" w:rsidP="001A0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Kannustetaan </w:t>
      </w:r>
      <w:r w:rsidR="00EA0882">
        <w:rPr>
          <w:rFonts w:ascii="Arial" w:hAnsi="Arial" w:cs="Arial"/>
        </w:rPr>
        <w:t>jäsenistöä</w:t>
      </w:r>
      <w:r>
        <w:rPr>
          <w:rFonts w:ascii="Arial" w:hAnsi="Arial" w:cs="Arial"/>
        </w:rPr>
        <w:t xml:space="preserve"> osallistumaan suurin joukoin kokoukseen ja oheisohjelmiin.  Osallistumalla Zonta-tietous syvenee ja verkostot laajenevat.</w:t>
      </w:r>
    </w:p>
    <w:p w14:paraId="2310B513" w14:textId="77777777" w:rsidR="005A4181" w:rsidRDefault="005A4181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351CD6F3" w14:textId="1EF94D9A" w:rsidR="001A0ACD" w:rsidRPr="001A0ACD" w:rsidRDefault="001A0ACD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1A0AC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Ehdota ”Vuoden Zonta” –huomionosoituksen saajaa 1</w:t>
      </w:r>
      <w:r w:rsidR="005A4181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8</w:t>
      </w:r>
      <w:r w:rsidRPr="001A0AC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.9.202</w:t>
      </w:r>
      <w:r w:rsidR="005A4181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 xml:space="preserve">2 </w:t>
      </w:r>
      <w:r w:rsidRPr="001A0AC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mennessä</w:t>
      </w:r>
    </w:p>
    <w:p w14:paraId="7817A1FA" w14:textId="1E3067E0" w:rsidR="001A0ACD" w:rsidRDefault="001A0ACD" w:rsidP="001A0ACD">
      <w:pPr>
        <w:rPr>
          <w:rFonts w:ascii="Arial" w:hAnsi="Arial" w:cs="Arial"/>
        </w:rPr>
      </w:pPr>
      <w:r w:rsidRPr="001A0ACD">
        <w:rPr>
          <w:rFonts w:ascii="Arial" w:hAnsi="Arial" w:cs="Arial"/>
        </w:rPr>
        <w:t>Kuka on Vuoden Zonta 202</w:t>
      </w:r>
      <w:r w:rsidR="005A4181">
        <w:rPr>
          <w:rFonts w:ascii="Arial" w:hAnsi="Arial" w:cs="Arial"/>
        </w:rPr>
        <w:t>2</w:t>
      </w:r>
      <w:r w:rsidRPr="001A0ACD">
        <w:rPr>
          <w:rFonts w:ascii="Arial" w:hAnsi="Arial" w:cs="Arial"/>
        </w:rPr>
        <w:t xml:space="preserve">? Ehdota oman tai toisen kerhon aktiivista sisarta! </w:t>
      </w:r>
    </w:p>
    <w:p w14:paraId="19041910" w14:textId="5F966F98" w:rsidR="001A0ACD" w:rsidRDefault="005A4181" w:rsidP="001A0ACD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A0ACD">
        <w:rPr>
          <w:rFonts w:ascii="Arial" w:hAnsi="Arial" w:cs="Arial"/>
        </w:rPr>
        <w:t>hjeet ehdotuksen tekemise</w:t>
      </w:r>
      <w:r>
        <w:rPr>
          <w:rFonts w:ascii="Arial" w:hAnsi="Arial" w:cs="Arial"/>
        </w:rPr>
        <w:t xml:space="preserve">en </w:t>
      </w:r>
      <w:hyperlink r:id="rId9" w:history="1">
        <w:r w:rsidRPr="009D60C8">
          <w:rPr>
            <w:rStyle w:val="Hyperlinkki"/>
            <w:rFonts w:ascii="Arial" w:hAnsi="Arial" w:cs="Arial"/>
          </w:rPr>
          <w:t>https://zonta.fi/vuoden-zonta-2022-haku-18-9-2022-mennessa/</w:t>
        </w:r>
      </w:hyperlink>
    </w:p>
    <w:p w14:paraId="4A66C62C" w14:textId="77777777" w:rsidR="001A0ACD" w:rsidRPr="000224B7" w:rsidRDefault="001A0ACD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1B7711D9" w14:textId="27FD10AF" w:rsidR="000224B7" w:rsidRPr="005967FD" w:rsidRDefault="00483E0F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5967F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Piirin intra-sivusto</w:t>
      </w:r>
    </w:p>
    <w:p w14:paraId="043AA374" w14:textId="73F3C179" w:rsidR="001B55A4" w:rsidRDefault="00483E0F" w:rsidP="001A0ACD">
      <w:pPr>
        <w:rPr>
          <w:rFonts w:ascii="Arial" w:hAnsi="Arial" w:cs="Arial"/>
        </w:rPr>
      </w:pPr>
      <w:r>
        <w:rPr>
          <w:rFonts w:ascii="Arial" w:hAnsi="Arial" w:cs="Arial"/>
        </w:rPr>
        <w:t>Piirin intra-sivusto</w:t>
      </w:r>
      <w:r w:rsidR="005A4181">
        <w:rPr>
          <w:rFonts w:ascii="Arial" w:hAnsi="Arial" w:cs="Arial"/>
        </w:rPr>
        <w:t xml:space="preserve"> on uudistunut </w:t>
      </w:r>
      <w:r w:rsidR="001B55A4">
        <w:rPr>
          <w:rFonts w:ascii="Arial" w:hAnsi="Arial" w:cs="Arial"/>
        </w:rPr>
        <w:t xml:space="preserve">rakenteeltaan ja ulkoasultaan. Sivusto on tarkoitettu kaikkien jäsenten käyttöön. Sivustolta löytyy/tulee löytymän paljon käytännön työkaluja </w:t>
      </w:r>
      <w:r w:rsidR="0049002F">
        <w:rPr>
          <w:rFonts w:ascii="Arial" w:hAnsi="Arial" w:cs="Arial"/>
        </w:rPr>
        <w:t xml:space="preserve">niin </w:t>
      </w:r>
      <w:r w:rsidR="001B55A4">
        <w:rPr>
          <w:rFonts w:ascii="Arial" w:hAnsi="Arial" w:cs="Arial"/>
        </w:rPr>
        <w:t>kerhotoimintaan kuin myös Aluetoimintaan ja Piirihallitukselle. Sivusto</w:t>
      </w:r>
      <w:r>
        <w:rPr>
          <w:rFonts w:ascii="Arial" w:hAnsi="Arial" w:cs="Arial"/>
        </w:rPr>
        <w:t xml:space="preserve"> täydentyy koko</w:t>
      </w:r>
      <w:r w:rsidR="008A2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ajan</w:t>
      </w:r>
      <w:r w:rsidR="001B55A4">
        <w:rPr>
          <w:rFonts w:ascii="Arial" w:hAnsi="Arial" w:cs="Arial"/>
        </w:rPr>
        <w:t>.</w:t>
      </w:r>
    </w:p>
    <w:p w14:paraId="1BB4775D" w14:textId="6A789908" w:rsidR="001B55A4" w:rsidRDefault="001B55A4" w:rsidP="001A0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Sivustolle on yhteiset tunnukset:  </w:t>
      </w:r>
      <w:r>
        <w:rPr>
          <w:rFonts w:ascii="Arial" w:hAnsi="Arial" w:cs="Arial"/>
        </w:rPr>
        <w:tab/>
        <w:t>käyttäjätunnus: zontaintra</w:t>
      </w:r>
    </w:p>
    <w:p w14:paraId="78915411" w14:textId="6CD36768" w:rsidR="001B55A4" w:rsidRDefault="001B55A4" w:rsidP="001A0A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salasana: ZontaWomen2022!</w:t>
      </w:r>
    </w:p>
    <w:p w14:paraId="4D42381A" w14:textId="59FE4400" w:rsidR="001A0ACD" w:rsidRDefault="00483E0F" w:rsidP="001A0ACD">
      <w:pPr>
        <w:rPr>
          <w:rFonts w:ascii="Arial" w:hAnsi="Arial" w:cs="Arial"/>
        </w:rPr>
      </w:pPr>
      <w:r>
        <w:rPr>
          <w:rFonts w:ascii="Arial" w:hAnsi="Arial" w:cs="Arial"/>
        </w:rPr>
        <w:t>Käykää selailemassa ja</w:t>
      </w:r>
      <w:r w:rsidR="001A0ACD" w:rsidRPr="001A0ACD">
        <w:rPr>
          <w:rFonts w:ascii="Arial" w:hAnsi="Arial" w:cs="Arial"/>
        </w:rPr>
        <w:t xml:space="preserve"> tutustum</w:t>
      </w:r>
      <w:r>
        <w:rPr>
          <w:rFonts w:ascii="Arial" w:hAnsi="Arial" w:cs="Arial"/>
        </w:rPr>
        <w:t xml:space="preserve">assa sivustoon ja materiaaleihin. Piirin </w:t>
      </w:r>
      <w:r w:rsidR="005D0E79">
        <w:rPr>
          <w:rFonts w:ascii="Arial" w:hAnsi="Arial" w:cs="Arial"/>
        </w:rPr>
        <w:t>Intra-</w:t>
      </w:r>
      <w:r>
        <w:rPr>
          <w:rFonts w:ascii="Arial" w:hAnsi="Arial" w:cs="Arial"/>
        </w:rPr>
        <w:t xml:space="preserve">sivuston </w:t>
      </w:r>
      <w:r w:rsidR="005967FD">
        <w:rPr>
          <w:rFonts w:ascii="Arial" w:hAnsi="Arial" w:cs="Arial"/>
        </w:rPr>
        <w:t xml:space="preserve">käyttöön on tulossa </w:t>
      </w:r>
      <w:r w:rsidR="0049002F">
        <w:rPr>
          <w:rFonts w:ascii="Arial" w:hAnsi="Arial" w:cs="Arial"/>
        </w:rPr>
        <w:t xml:space="preserve">myöhemmin </w:t>
      </w:r>
      <w:r w:rsidR="001A0ACD" w:rsidRPr="001A0ACD">
        <w:rPr>
          <w:rFonts w:ascii="Arial" w:hAnsi="Arial" w:cs="Arial"/>
        </w:rPr>
        <w:t>koulutus</w:t>
      </w:r>
      <w:r w:rsidR="0049002F">
        <w:rPr>
          <w:rFonts w:ascii="Arial" w:hAnsi="Arial" w:cs="Arial"/>
        </w:rPr>
        <w:t>ta</w:t>
      </w:r>
      <w:r w:rsidR="005967FD">
        <w:rPr>
          <w:rFonts w:ascii="Arial" w:hAnsi="Arial" w:cs="Arial"/>
        </w:rPr>
        <w:t xml:space="preserve">. Ja jos jotain tietoa ei tunnut löytyvä niin ottakaa meihin yhteyttä, etsitään yhdessä. </w:t>
      </w:r>
      <w:r w:rsidR="001A0ACD" w:rsidRPr="001A0ACD">
        <w:rPr>
          <w:rFonts w:ascii="Arial" w:hAnsi="Arial" w:cs="Arial"/>
        </w:rPr>
        <w:t>H</w:t>
      </w:r>
      <w:r w:rsidR="005967FD">
        <w:rPr>
          <w:rFonts w:ascii="Arial" w:hAnsi="Arial" w:cs="Arial"/>
        </w:rPr>
        <w:t>uom! kannattaa aina kokeilla</w:t>
      </w:r>
      <w:r w:rsidR="005D0E79">
        <w:rPr>
          <w:rFonts w:ascii="Arial" w:hAnsi="Arial" w:cs="Arial"/>
        </w:rPr>
        <w:t xml:space="preserve"> myös</w:t>
      </w:r>
      <w:r w:rsidR="005967FD">
        <w:rPr>
          <w:rFonts w:ascii="Arial" w:hAnsi="Arial" w:cs="Arial"/>
        </w:rPr>
        <w:t xml:space="preserve"> </w:t>
      </w:r>
      <w:r w:rsidR="001A0ACD" w:rsidRPr="001A0ACD">
        <w:rPr>
          <w:rFonts w:ascii="Arial" w:hAnsi="Arial" w:cs="Arial"/>
        </w:rPr>
        <w:t>hakukenttä</w:t>
      </w:r>
      <w:r w:rsidR="005967FD">
        <w:rPr>
          <w:rFonts w:ascii="Arial" w:hAnsi="Arial" w:cs="Arial"/>
        </w:rPr>
        <w:t xml:space="preserve">ä </w:t>
      </w:r>
      <w:r w:rsidR="005967FD" w:rsidRPr="005967F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D1C5EF" w14:textId="77777777" w:rsidR="00C34BB2" w:rsidRDefault="00C34BB2" w:rsidP="001A0ACD">
      <w:pPr>
        <w:rPr>
          <w:rFonts w:ascii="Arial" w:hAnsi="Arial" w:cs="Arial"/>
        </w:rPr>
      </w:pPr>
    </w:p>
    <w:p w14:paraId="07EBE8DE" w14:textId="708C515A" w:rsidR="005967FD" w:rsidRPr="008A2A1A" w:rsidRDefault="005967FD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bookmarkStart w:id="0" w:name="_Hlk112091645"/>
      <w:r w:rsidRPr="008A2A1A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Yht</w:t>
      </w:r>
      <w:r w:rsidR="00C20542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eystiedot</w:t>
      </w:r>
      <w:bookmarkEnd w:id="0"/>
      <w:r w:rsidR="00C20542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 xml:space="preserve"> My Zontaan ajantasalle</w:t>
      </w:r>
    </w:p>
    <w:p w14:paraId="006F2D9E" w14:textId="1D42B608" w:rsidR="001A0ACD" w:rsidRDefault="00C20542" w:rsidP="001A0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Jotta tieto kulkee kaikille niin päämajasta kuin piiristä ja alueelta, on tärkeää yhteystietojen ja virkailijatietojen olla ajantasaiset. Postituksissa käytetään My Zonta-jäsenreksiterissä olevia sähköpostiosoitteita. Tarkistattehan että jäsenistön osoitteet ovat ajantasalla samoin kuin virkailijailmoitukset ZI:hin. </w:t>
      </w:r>
    </w:p>
    <w:p w14:paraId="234E0BE0" w14:textId="042A6858" w:rsidR="00C20542" w:rsidRDefault="00C20542" w:rsidP="001A0ACD">
      <w:pPr>
        <w:rPr>
          <w:rFonts w:ascii="Arial" w:hAnsi="Arial" w:cs="Arial"/>
        </w:rPr>
      </w:pPr>
    </w:p>
    <w:p w14:paraId="69F1B4E2" w14:textId="0872B96C" w:rsidR="00C20542" w:rsidRDefault="008820AB" w:rsidP="001A0ACD">
      <w:pPr>
        <w:rPr>
          <w:rFonts w:ascii="Arial" w:hAnsi="Arial" w:cs="Arial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Aluetapaamiset kaudella 2022-2024</w:t>
      </w:r>
    </w:p>
    <w:p w14:paraId="702C71D6" w14:textId="718F547D" w:rsidR="00C34BB2" w:rsidRDefault="008820AB" w:rsidP="001A0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Suunnitelmissa on, että syyskauden tapaamiset toteutetaan Teamsilla ja kevätkauden tapaamiset Alueseminaarin muodossa kasvotusten.  Näitä allakoimme Marja-Leenan kanssa </w:t>
      </w:r>
      <w:r w:rsidR="0050252F">
        <w:rPr>
          <w:rFonts w:ascii="Arial" w:hAnsi="Arial" w:cs="Arial"/>
        </w:rPr>
        <w:t xml:space="preserve">syyskuun alkupuolella ja tiedotamme kerhoille hyvissä ajoin.  Lähettäkää kommentteja ja ehdotuksia asiasta aluejohtajan sähköpostiin. </w:t>
      </w:r>
    </w:p>
    <w:p w14:paraId="59238138" w14:textId="36E7BE44" w:rsidR="00C34BB2" w:rsidRPr="001A0ACD" w:rsidRDefault="00C34BB2" w:rsidP="001A0ACD">
      <w:pPr>
        <w:rPr>
          <w:rFonts w:ascii="Arial" w:hAnsi="Arial" w:cs="Arial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lastRenderedPageBreak/>
        <w:t xml:space="preserve">Me aluejohtajat </w:t>
      </w:r>
      <w:r w:rsidR="008820AB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olemme mielellään</w:t>
      </w: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 xml:space="preserve"> </w:t>
      </w:r>
      <w:r w:rsidR="008820AB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aj</w:t>
      </w: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antasalla kerhojen kuulumisista ja toimintasuunnitelmista pitkin kautta</w:t>
      </w:r>
    </w:p>
    <w:p w14:paraId="6A7DA4EA" w14:textId="3440238D" w:rsidR="000224B7" w:rsidRDefault="00C34BB2" w:rsidP="001A0ACD">
      <w:pPr>
        <w:rPr>
          <w:rFonts w:ascii="Arial" w:hAnsi="Arial" w:cs="Arial"/>
        </w:rPr>
      </w:pPr>
      <w:r>
        <w:rPr>
          <w:rFonts w:ascii="Arial" w:hAnsi="Arial" w:cs="Arial"/>
        </w:rPr>
        <w:t>Mikäli ei ole liian vaivalloista, niin lähettäkää sähköpostilla toimintasuunnitelmanne ja ajankohtaiset tapahtumatiedotteenne aluejohtajan sähköpostiin. Siis samoja tiedotteita mitä lähetätte jäsenille – ei erikse</w:t>
      </w:r>
      <w:r w:rsidR="008820AB">
        <w:rPr>
          <w:rFonts w:ascii="Arial" w:hAnsi="Arial" w:cs="Arial"/>
        </w:rPr>
        <w:t>e</w:t>
      </w:r>
      <w:r>
        <w:rPr>
          <w:rFonts w:ascii="Arial" w:hAnsi="Arial" w:cs="Arial"/>
        </w:rPr>
        <w:t>n meitä var</w:t>
      </w:r>
      <w:r w:rsidR="008820AB">
        <w:rPr>
          <w:rFonts w:ascii="Arial" w:hAnsi="Arial" w:cs="Arial"/>
        </w:rPr>
        <w:t>ten kirjattuja.  Näin helpottuu myös aluejohtajan tehtävä Alueraportin laatimisessa.</w:t>
      </w:r>
    </w:p>
    <w:p w14:paraId="3497988F" w14:textId="77777777" w:rsidR="0096631B" w:rsidRPr="001A0ACD" w:rsidRDefault="0096631B" w:rsidP="00966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Aluetiedotteiden </w:t>
      </w:r>
      <w:r w:rsidRPr="001A0ACD">
        <w:rPr>
          <w:rFonts w:ascii="Arial" w:hAnsi="Arial" w:cs="Arial"/>
        </w:rPr>
        <w:t xml:space="preserve">lisäksi tulemme tekemään puheenjohtajille näin uuden toimintakauden alussa puhelinsoittokierroksen tiedustellaksemme kerhojen ja puheenjohtajien kuulumisia. </w:t>
      </w:r>
      <w:r>
        <w:rPr>
          <w:rFonts w:ascii="Arial" w:hAnsi="Arial" w:cs="Arial"/>
        </w:rPr>
        <w:t>Ja toivomme, että yhteydenpitomme kerhojen kanssa toimii avoimesti ja vastavuoroisesti – meihin on toivottavaa olla yhteydessä kun kysyttävää, tarkistettavaa tms. on mielessä.</w:t>
      </w:r>
    </w:p>
    <w:p w14:paraId="6A0BF846" w14:textId="5F7A2553" w:rsidR="00384C65" w:rsidRPr="0096631B" w:rsidRDefault="00384C65" w:rsidP="0096631B">
      <w:pPr>
        <w:rPr>
          <w:rFonts w:ascii="Arial" w:hAnsi="Arial" w:cs="Arial"/>
        </w:rPr>
      </w:pPr>
    </w:p>
    <w:p w14:paraId="2C729EA4" w14:textId="0E59E832" w:rsidR="00384C65" w:rsidRPr="004420CF" w:rsidRDefault="00384C65" w:rsidP="005B633D">
      <w:pPr>
        <w:pStyle w:val="Luettelokappale"/>
        <w:ind w:left="360"/>
        <w:rPr>
          <w:rFonts w:ascii="Arial" w:hAnsi="Arial" w:cs="Arial"/>
        </w:rPr>
      </w:pPr>
    </w:p>
    <w:p w14:paraId="138A359E" w14:textId="6FA5550E" w:rsidR="007F2023" w:rsidRPr="004420CF" w:rsidRDefault="00B17822" w:rsidP="00E9458B">
      <w:pPr>
        <w:pStyle w:val="Luettelokappale"/>
        <w:ind w:left="0"/>
        <w:rPr>
          <w:rFonts w:ascii="Arial" w:hAnsi="Arial" w:cs="Arial"/>
        </w:rPr>
      </w:pPr>
      <w:r w:rsidRPr="004420CF">
        <w:rPr>
          <w:rFonts w:ascii="Arial" w:hAnsi="Arial" w:cs="Arial"/>
        </w:rPr>
        <w:t>Ystävällisin terveisin</w:t>
      </w:r>
    </w:p>
    <w:p w14:paraId="70F47FF5" w14:textId="5F9FE264" w:rsidR="00B17822" w:rsidRPr="004420CF" w:rsidRDefault="00B17822" w:rsidP="00E9458B">
      <w:pPr>
        <w:pStyle w:val="Luettelokappale"/>
        <w:ind w:left="0"/>
        <w:rPr>
          <w:rFonts w:ascii="Arial" w:hAnsi="Arial" w:cs="Arial"/>
        </w:rPr>
      </w:pPr>
    </w:p>
    <w:p w14:paraId="4ADC4DF1" w14:textId="36377415" w:rsidR="007F2023" w:rsidRPr="004420CF" w:rsidRDefault="007F2023" w:rsidP="00E9458B">
      <w:pPr>
        <w:pStyle w:val="Luettelokappale"/>
        <w:ind w:left="0"/>
        <w:rPr>
          <w:rFonts w:ascii="Arial" w:hAnsi="Arial" w:cs="Arial"/>
        </w:rPr>
      </w:pPr>
      <w:r w:rsidRPr="004420CF">
        <w:rPr>
          <w:rFonts w:ascii="Arial" w:hAnsi="Arial" w:cs="Arial"/>
        </w:rPr>
        <w:t>Anneli</w:t>
      </w:r>
      <w:r w:rsidR="00B17822" w:rsidRPr="004420CF">
        <w:rPr>
          <w:rFonts w:ascii="Arial" w:hAnsi="Arial" w:cs="Arial"/>
        </w:rPr>
        <w:t xml:space="preserve">, </w:t>
      </w:r>
      <w:r w:rsidR="0096631B">
        <w:rPr>
          <w:rFonts w:ascii="Arial" w:hAnsi="Arial" w:cs="Arial"/>
        </w:rPr>
        <w:t>Aluejohtaja</w:t>
      </w:r>
      <w:r w:rsidR="0096631B">
        <w:rPr>
          <w:rFonts w:ascii="Arial" w:hAnsi="Arial" w:cs="Arial"/>
        </w:rPr>
        <w:tab/>
      </w:r>
      <w:r w:rsidR="0096631B">
        <w:rPr>
          <w:rFonts w:ascii="Arial" w:hAnsi="Arial" w:cs="Arial"/>
        </w:rPr>
        <w:tab/>
        <w:t>Marja-Leena, Vara-aluejohtaja</w:t>
      </w:r>
    </w:p>
    <w:p w14:paraId="6FAAA955" w14:textId="4A0C08D8" w:rsidR="007F2023" w:rsidRDefault="0096631B" w:rsidP="00E9458B">
      <w:pPr>
        <w:pStyle w:val="Luettelokappale"/>
        <w:ind w:left="0"/>
        <w:rPr>
          <w:rFonts w:ascii="Arial" w:hAnsi="Arial" w:cs="Arial"/>
        </w:rPr>
      </w:pPr>
      <w:hyperlink r:id="rId10" w:history="1">
        <w:r w:rsidRPr="009D60C8">
          <w:rPr>
            <w:rStyle w:val="Hyperlinkki"/>
            <w:rFonts w:ascii="Arial" w:hAnsi="Arial" w:cs="Arial"/>
          </w:rPr>
          <w:t>anneli.leppanen@pp1.inet.fi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="00C84629" w:rsidRPr="009D60C8">
          <w:rPr>
            <w:rStyle w:val="Hyperlinkki"/>
            <w:rFonts w:ascii="Arial" w:hAnsi="Arial" w:cs="Arial"/>
          </w:rPr>
          <w:t>marjal.ilmakangas@gmail.com</w:t>
        </w:r>
      </w:hyperlink>
    </w:p>
    <w:p w14:paraId="23572FE7" w14:textId="05A029FE" w:rsidR="004420CF" w:rsidRPr="004420CF" w:rsidRDefault="004420CF" w:rsidP="00E9458B">
      <w:pPr>
        <w:pStyle w:val="Luettelokappale"/>
        <w:ind w:left="0"/>
        <w:rPr>
          <w:rFonts w:ascii="Arial" w:hAnsi="Arial" w:cs="Arial"/>
        </w:rPr>
      </w:pPr>
      <w:r w:rsidRPr="004420CF">
        <w:rPr>
          <w:rFonts w:ascii="Arial" w:hAnsi="Arial" w:cs="Arial"/>
        </w:rPr>
        <w:t>050 556 5012</w:t>
      </w:r>
      <w:r w:rsidR="0096631B">
        <w:rPr>
          <w:rFonts w:ascii="Arial" w:hAnsi="Arial" w:cs="Arial"/>
        </w:rPr>
        <w:tab/>
      </w:r>
      <w:r w:rsidR="0096631B">
        <w:rPr>
          <w:rFonts w:ascii="Arial" w:hAnsi="Arial" w:cs="Arial"/>
        </w:rPr>
        <w:tab/>
      </w:r>
      <w:r w:rsidR="0096631B">
        <w:rPr>
          <w:rFonts w:ascii="Arial" w:hAnsi="Arial" w:cs="Arial"/>
        </w:rPr>
        <w:tab/>
        <w:t>050 548 6732</w:t>
      </w:r>
    </w:p>
    <w:sectPr w:rsidR="004420CF" w:rsidRPr="004420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3B77" w14:textId="77777777" w:rsidR="00FD0A99" w:rsidRDefault="00FD0A99" w:rsidP="00EA05CC">
      <w:pPr>
        <w:spacing w:after="0" w:line="240" w:lineRule="auto"/>
      </w:pPr>
      <w:r>
        <w:separator/>
      </w:r>
    </w:p>
  </w:endnote>
  <w:endnote w:type="continuationSeparator" w:id="0">
    <w:p w14:paraId="4942DD56" w14:textId="77777777" w:rsidR="00FD0A99" w:rsidRDefault="00FD0A99" w:rsidP="00E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75A4" w14:textId="77777777" w:rsidR="00A075B3" w:rsidRDefault="00A075B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59342"/>
      <w:docPartObj>
        <w:docPartGallery w:val="Page Numbers (Bottom of Page)"/>
        <w:docPartUnique/>
      </w:docPartObj>
    </w:sdtPr>
    <w:sdtContent>
      <w:p w14:paraId="5A9245F3" w14:textId="62875E2B" w:rsidR="004420CF" w:rsidRDefault="004420C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09D51" w14:textId="77777777" w:rsidR="004420CF" w:rsidRDefault="004420C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D89A" w14:textId="77777777" w:rsidR="00A075B3" w:rsidRDefault="00A075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C7E1" w14:textId="77777777" w:rsidR="00FD0A99" w:rsidRDefault="00FD0A99" w:rsidP="00EA05CC">
      <w:pPr>
        <w:spacing w:after="0" w:line="240" w:lineRule="auto"/>
      </w:pPr>
      <w:r>
        <w:separator/>
      </w:r>
    </w:p>
  </w:footnote>
  <w:footnote w:type="continuationSeparator" w:id="0">
    <w:p w14:paraId="3AC71F3A" w14:textId="77777777" w:rsidR="00FD0A99" w:rsidRDefault="00FD0A99" w:rsidP="00EA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760D" w14:textId="77777777" w:rsidR="00A075B3" w:rsidRDefault="00A075B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1393" w14:textId="6DE7EB81" w:rsidR="00EA05CC" w:rsidRDefault="00EA05CC">
    <w:pPr>
      <w:pStyle w:val="Yltunniste"/>
    </w:pPr>
    <w:r>
      <w:rPr>
        <w:noProof/>
      </w:rPr>
      <w:drawing>
        <wp:inline distT="0" distB="0" distL="0" distR="0" wp14:anchorId="5F965902" wp14:editId="0FD893B2">
          <wp:extent cx="2045508" cy="950209"/>
          <wp:effectExtent l="0" t="0" r="0" b="254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043" cy="96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20CF">
      <w:tab/>
    </w:r>
    <w:r w:rsidR="004420CF">
      <w:tab/>
    </w:r>
    <w:r w:rsidR="00A075B3">
      <w:t>22.8.2022</w:t>
    </w:r>
  </w:p>
  <w:p w14:paraId="64E74EFA" w14:textId="77777777" w:rsidR="00384C65" w:rsidRDefault="00384C6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8456" w14:textId="77777777" w:rsidR="00A075B3" w:rsidRDefault="00A075B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D16"/>
    <w:multiLevelType w:val="hybridMultilevel"/>
    <w:tmpl w:val="E7C06C6C"/>
    <w:lvl w:ilvl="0" w:tplc="C4D25CA0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3FA1"/>
    <w:multiLevelType w:val="hybridMultilevel"/>
    <w:tmpl w:val="E6C0F96C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7058518">
    <w:abstractNumId w:val="1"/>
  </w:num>
  <w:num w:numId="2" w16cid:durableId="144861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3B"/>
    <w:rsid w:val="00007DAA"/>
    <w:rsid w:val="000224B7"/>
    <w:rsid w:val="00027A38"/>
    <w:rsid w:val="00036B19"/>
    <w:rsid w:val="0004038A"/>
    <w:rsid w:val="00041442"/>
    <w:rsid w:val="0005740F"/>
    <w:rsid w:val="000866DF"/>
    <w:rsid w:val="001520D4"/>
    <w:rsid w:val="0016483B"/>
    <w:rsid w:val="00170E77"/>
    <w:rsid w:val="00174C56"/>
    <w:rsid w:val="00180B2D"/>
    <w:rsid w:val="00181E84"/>
    <w:rsid w:val="001A0ACD"/>
    <w:rsid w:val="001B55A4"/>
    <w:rsid w:val="001D38B5"/>
    <w:rsid w:val="001F01CD"/>
    <w:rsid w:val="002367F9"/>
    <w:rsid w:val="00242F44"/>
    <w:rsid w:val="00245934"/>
    <w:rsid w:val="002741D0"/>
    <w:rsid w:val="002F044F"/>
    <w:rsid w:val="003012E5"/>
    <w:rsid w:val="00314E10"/>
    <w:rsid w:val="00317661"/>
    <w:rsid w:val="00326FC7"/>
    <w:rsid w:val="00384C65"/>
    <w:rsid w:val="003E3CDF"/>
    <w:rsid w:val="003E73EF"/>
    <w:rsid w:val="003F555A"/>
    <w:rsid w:val="004420CF"/>
    <w:rsid w:val="00483E0F"/>
    <w:rsid w:val="0049002F"/>
    <w:rsid w:val="004F6E82"/>
    <w:rsid w:val="0050252F"/>
    <w:rsid w:val="005173D3"/>
    <w:rsid w:val="005443E6"/>
    <w:rsid w:val="00545931"/>
    <w:rsid w:val="0057045A"/>
    <w:rsid w:val="005967FD"/>
    <w:rsid w:val="005A4181"/>
    <w:rsid w:val="005A74D4"/>
    <w:rsid w:val="005B633D"/>
    <w:rsid w:val="005D0E79"/>
    <w:rsid w:val="00650845"/>
    <w:rsid w:val="006935F5"/>
    <w:rsid w:val="006B4AC1"/>
    <w:rsid w:val="006C1CB4"/>
    <w:rsid w:val="006D083C"/>
    <w:rsid w:val="006F0B4E"/>
    <w:rsid w:val="006F179B"/>
    <w:rsid w:val="006F2209"/>
    <w:rsid w:val="00705E22"/>
    <w:rsid w:val="007A7FB2"/>
    <w:rsid w:val="007F2023"/>
    <w:rsid w:val="007F69DE"/>
    <w:rsid w:val="00821E03"/>
    <w:rsid w:val="008258D8"/>
    <w:rsid w:val="008403A1"/>
    <w:rsid w:val="00867E6E"/>
    <w:rsid w:val="008709F4"/>
    <w:rsid w:val="008820AB"/>
    <w:rsid w:val="00894D26"/>
    <w:rsid w:val="008A2A1A"/>
    <w:rsid w:val="008D6343"/>
    <w:rsid w:val="008F2498"/>
    <w:rsid w:val="0095233B"/>
    <w:rsid w:val="0096631B"/>
    <w:rsid w:val="009C48B9"/>
    <w:rsid w:val="009C5306"/>
    <w:rsid w:val="009D2FCE"/>
    <w:rsid w:val="009D6D75"/>
    <w:rsid w:val="00A075B3"/>
    <w:rsid w:val="00A10084"/>
    <w:rsid w:val="00AC6637"/>
    <w:rsid w:val="00B17822"/>
    <w:rsid w:val="00B559A4"/>
    <w:rsid w:val="00BA44C7"/>
    <w:rsid w:val="00BC3132"/>
    <w:rsid w:val="00BE2455"/>
    <w:rsid w:val="00C05167"/>
    <w:rsid w:val="00C12800"/>
    <w:rsid w:val="00C20542"/>
    <w:rsid w:val="00C34BB2"/>
    <w:rsid w:val="00C84629"/>
    <w:rsid w:val="00C87380"/>
    <w:rsid w:val="00C87C01"/>
    <w:rsid w:val="00C92F1B"/>
    <w:rsid w:val="00C9510C"/>
    <w:rsid w:val="00CD4413"/>
    <w:rsid w:val="00CD5ECB"/>
    <w:rsid w:val="00D27A72"/>
    <w:rsid w:val="00D361CD"/>
    <w:rsid w:val="00D51701"/>
    <w:rsid w:val="00D560DD"/>
    <w:rsid w:val="00D83845"/>
    <w:rsid w:val="00D913F3"/>
    <w:rsid w:val="00DB539B"/>
    <w:rsid w:val="00DC12F9"/>
    <w:rsid w:val="00DC7821"/>
    <w:rsid w:val="00DE5B90"/>
    <w:rsid w:val="00E06285"/>
    <w:rsid w:val="00E06B27"/>
    <w:rsid w:val="00E21E3A"/>
    <w:rsid w:val="00E9458B"/>
    <w:rsid w:val="00EA05CC"/>
    <w:rsid w:val="00EA0882"/>
    <w:rsid w:val="00EC4FAF"/>
    <w:rsid w:val="00EE5794"/>
    <w:rsid w:val="00EE6738"/>
    <w:rsid w:val="00F61D4C"/>
    <w:rsid w:val="00F97EE8"/>
    <w:rsid w:val="00FD0A99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77E0"/>
  <w15:chartTrackingRefBased/>
  <w15:docId w15:val="{505BA4AF-3D12-43CE-84B5-38F6F32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A05CC"/>
  </w:style>
  <w:style w:type="paragraph" w:styleId="Otsikko1">
    <w:name w:val="heading 1"/>
    <w:basedOn w:val="Normaali"/>
    <w:next w:val="Normaali"/>
    <w:link w:val="Otsikko1Char"/>
    <w:uiPriority w:val="9"/>
    <w:qFormat/>
    <w:rsid w:val="00EA05C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A05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A05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A05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A05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A05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A05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A05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A05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23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173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73D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A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A05CC"/>
  </w:style>
  <w:style w:type="paragraph" w:styleId="Alatunniste">
    <w:name w:val="footer"/>
    <w:basedOn w:val="Normaali"/>
    <w:link w:val="AlatunnisteChar"/>
    <w:uiPriority w:val="99"/>
    <w:unhideWhenUsed/>
    <w:rsid w:val="00EA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05CC"/>
  </w:style>
  <w:style w:type="character" w:customStyle="1" w:styleId="Otsikko2Char">
    <w:name w:val="Otsikko 2 Char"/>
    <w:basedOn w:val="Kappaleenoletusfontti"/>
    <w:link w:val="Otsikko2"/>
    <w:uiPriority w:val="9"/>
    <w:rsid w:val="00EA05C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EA05C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A05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A05C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A05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A05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A05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A05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A05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A05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EA05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EA05C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A05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EA05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EA05CC"/>
    <w:rPr>
      <w:b/>
      <w:bCs/>
    </w:rPr>
  </w:style>
  <w:style w:type="character" w:styleId="Korostus">
    <w:name w:val="Emphasis"/>
    <w:basedOn w:val="Kappaleenoletusfontti"/>
    <w:uiPriority w:val="20"/>
    <w:qFormat/>
    <w:rsid w:val="00EA05CC"/>
    <w:rPr>
      <w:i/>
      <w:iCs/>
    </w:rPr>
  </w:style>
  <w:style w:type="paragraph" w:styleId="Eivli">
    <w:name w:val="No Spacing"/>
    <w:uiPriority w:val="1"/>
    <w:qFormat/>
    <w:rsid w:val="00EA05C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EA05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EA05CC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A05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A05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EA05CC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EA05CC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EA05CC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EA05CC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EA05CC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A05CC"/>
    <w:pPr>
      <w:outlineLvl w:val="9"/>
    </w:pPr>
  </w:style>
  <w:style w:type="character" w:styleId="AvattuHyperlinkki">
    <w:name w:val="FollowedHyperlink"/>
    <w:basedOn w:val="Kappaleenoletusfontti"/>
    <w:uiPriority w:val="99"/>
    <w:semiHidden/>
    <w:unhideWhenUsed/>
    <w:rsid w:val="00A10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ta.fi/piirikokous202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jal.ilmakanga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neli.leppanen@pp1.inet.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nta.fi/vuoden-zonta-2022-haku-18-9-2022-mennessa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595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Hakulinen Pia</dc:creator>
  <cp:keywords/>
  <dc:description/>
  <cp:lastModifiedBy>Anneli Leppänen</cp:lastModifiedBy>
  <cp:revision>14</cp:revision>
  <dcterms:created xsi:type="dcterms:W3CDTF">2022-08-22T15:07:00Z</dcterms:created>
  <dcterms:modified xsi:type="dcterms:W3CDTF">2022-08-22T17:30:00Z</dcterms:modified>
</cp:coreProperties>
</file>